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BC3C44">
      <w:pPr>
        <w:spacing w:after="240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5197"/>
        <w:gridCol w:w="2759"/>
      </w:tblGrid>
      <w:tr w:rsidR="00000000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bottom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8"/>
              <w:gridCol w:w="4642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000000" w:rsidRDefault="00BC3C44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  <w:t>Lawrence M. Wall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000000" w:rsidRPr="007B4C09" w:rsidRDefault="00BC3C4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B4C09">
                    <w:rPr>
                      <w:rFonts w:ascii="Arial" w:eastAsia="Times New Roman" w:hAnsi="Arial" w:cs="Arial"/>
                      <w:iCs/>
                      <w:color w:val="000000"/>
                      <w:sz w:val="18"/>
                      <w:szCs w:val="18"/>
                    </w:rPr>
                    <w:t>Lawrence.wall@temple.edu</w:t>
                  </w:r>
                </w:p>
              </w:tc>
            </w:tr>
          </w:tbl>
          <w:p w:rsidR="00000000" w:rsidRDefault="00E7205E" w:rsidP="00E7205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205 Franklin St. | Bristol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|</w:t>
            </w:r>
            <w:r w:rsidR="00BC3C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PA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|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19007                                   215.666.3560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|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BC3C44" w:rsidRPr="007B4C09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</w:rPr>
              <w:t>community.mis.temple.edu/</w:t>
            </w:r>
            <w:proofErr w:type="spellStart"/>
            <w:r w:rsidR="00BC3C44" w:rsidRPr="007B4C09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</w:rPr>
              <w:t>lawrencemwall</w:t>
            </w:r>
            <w:proofErr w:type="spellEnd"/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750" w:type="pct"/>
            <w:shd w:val="clear" w:color="auto" w:fill="auto"/>
            <w:hideMark/>
          </w:tcPr>
          <w:p w:rsidR="00000000" w:rsidRPr="00524B7B" w:rsidRDefault="00BC3C44">
            <w:pPr>
              <w:spacing w:after="75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524B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Education</w:t>
            </w:r>
            <w:r w:rsidR="007B4C09" w:rsidRPr="00524B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Temple University, Fox School of Business, Philadelphia, 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00000" w:rsidRPr="00E7205E" w:rsidRDefault="00BC3C44">
            <w:pPr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E7205E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Bachelor of Business Administration, </w:t>
            </w:r>
            <w:r w:rsidR="00135E28" w:rsidRPr="00E7205E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</w:rPr>
              <w:t>Anticipated</w:t>
            </w:r>
            <w:r w:rsidRPr="00E7205E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Graduation: Fall 2015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7B4C09" w:rsidRDefault="00BC3C44" w:rsidP="007B4C09">
            <w:pPr>
              <w:spacing w:before="75" w:after="75"/>
              <w:ind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Major: </w:t>
            </w:r>
            <w:r w:rsidRPr="0074031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Finance</w:t>
            </w:r>
            <w:r w:rsidR="007B4C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7B4C09" w:rsidRPr="007B4C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|</w:t>
            </w:r>
            <w:r w:rsidR="007B4C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7B4C09" w:rsidRPr="007B4C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GPA:</w:t>
            </w:r>
            <w:r w:rsidR="007B4C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2.87</w:t>
            </w:r>
          </w:p>
          <w:p w:rsidR="00740311" w:rsidRDefault="00740311" w:rsidP="007B4C09">
            <w:pPr>
              <w:spacing w:before="75" w:after="75"/>
              <w:ind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031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Selected Courses: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Information Systems in Organizations, Economics, Accounting, Business Calculus, Statistics, Quantitative Methods for Business</w:t>
            </w:r>
          </w:p>
          <w:p w:rsidR="007B4C09" w:rsidRPr="007B4C09" w:rsidRDefault="007B4C09" w:rsidP="007B4C09">
            <w:pPr>
              <w:spacing w:before="75" w:after="75"/>
              <w:ind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750" w:type="pct"/>
            <w:shd w:val="clear" w:color="auto" w:fill="auto"/>
            <w:hideMark/>
          </w:tcPr>
          <w:p w:rsidR="00000000" w:rsidRPr="00524B7B" w:rsidRDefault="00BC3C44">
            <w:pPr>
              <w:spacing w:after="75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524B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Experience</w:t>
            </w:r>
            <w:r w:rsidR="007B4C09" w:rsidRPr="00524B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WallStreetOasis.com, Boston, 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January 2014 - Present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SEO Intern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00000" w:rsidRPr="00E7205E" w:rsidRDefault="00BC3C44" w:rsidP="00E7205E">
            <w:pPr>
              <w:pStyle w:val="ListParagraph"/>
              <w:numPr>
                <w:ilvl w:val="0"/>
                <w:numId w:val="14"/>
              </w:numPr>
              <w:spacing w:before="75" w:after="75"/>
              <w:ind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20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Responsible for getting inbound links to WSO by reaching out to authors and bloggers.</w:t>
            </w:r>
          </w:p>
          <w:p w:rsidR="00000000" w:rsidRPr="00E7205E" w:rsidRDefault="00BC3C44" w:rsidP="00E7205E">
            <w:pPr>
              <w:pStyle w:val="ListParagraph"/>
              <w:numPr>
                <w:ilvl w:val="0"/>
                <w:numId w:val="14"/>
              </w:numPr>
              <w:spacing w:before="75" w:after="75"/>
              <w:ind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20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Assist in building WSO's contact database.</w:t>
            </w:r>
          </w:p>
          <w:p w:rsidR="00000000" w:rsidRDefault="00BC3C44" w:rsidP="00E7205E">
            <w:pPr>
              <w:pStyle w:val="ListParagraph"/>
              <w:numPr>
                <w:ilvl w:val="0"/>
                <w:numId w:val="14"/>
              </w:numPr>
              <w:spacing w:before="75" w:after="75"/>
              <w:ind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20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Create more awareness about WSO.</w:t>
            </w:r>
          </w:p>
          <w:p w:rsidR="007B4C09" w:rsidRPr="00E7205E" w:rsidRDefault="007B4C09" w:rsidP="007B4C09">
            <w:pPr>
              <w:pStyle w:val="ListParagraph"/>
              <w:spacing w:before="75" w:after="75"/>
              <w:ind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750" w:type="pct"/>
            <w:shd w:val="clear" w:color="auto" w:fill="auto"/>
            <w:vAlign w:val="center"/>
            <w:hideMark/>
          </w:tcPr>
          <w:p w:rsidR="00000000" w:rsidRDefault="00BC3C44">
            <w:pPr>
              <w:spacing w:after="75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Redner's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Markets, Bensalem, 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August 2012 - Present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Cashier, Grocery Clerk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00000" w:rsidRPr="00E7205E" w:rsidRDefault="00BC3C44" w:rsidP="00E7205E">
            <w:pPr>
              <w:pStyle w:val="ListParagraph"/>
              <w:numPr>
                <w:ilvl w:val="0"/>
                <w:numId w:val="15"/>
              </w:numPr>
              <w:spacing w:before="75" w:after="75"/>
              <w:ind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20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</w:t>
            </w:r>
            <w:r w:rsidRPr="00E720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 grocery orders accurately and efficiently.</w:t>
            </w:r>
          </w:p>
          <w:p w:rsidR="00000000" w:rsidRPr="00E7205E" w:rsidRDefault="00BC3C44" w:rsidP="00E7205E">
            <w:pPr>
              <w:pStyle w:val="ListParagraph"/>
              <w:numPr>
                <w:ilvl w:val="0"/>
                <w:numId w:val="15"/>
              </w:numPr>
              <w:spacing w:before="75" w:after="75"/>
              <w:ind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20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Handle payment media accurately, and comply with company policy of accountability/cash control.</w:t>
            </w:r>
          </w:p>
          <w:p w:rsidR="00000000" w:rsidRPr="00E7205E" w:rsidRDefault="00BC3C44" w:rsidP="00E7205E">
            <w:pPr>
              <w:pStyle w:val="ListParagraph"/>
              <w:numPr>
                <w:ilvl w:val="0"/>
                <w:numId w:val="15"/>
              </w:numPr>
              <w:spacing w:before="75" w:after="75"/>
              <w:ind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20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Enforce security policies such as shoplifting, associate purchase policy, bottom of basket, &amp; the Grapevine.</w:t>
            </w:r>
          </w:p>
          <w:p w:rsidR="00000000" w:rsidRPr="00E7205E" w:rsidRDefault="00BC3C44" w:rsidP="00E7205E">
            <w:pPr>
              <w:pStyle w:val="ListParagraph"/>
              <w:numPr>
                <w:ilvl w:val="0"/>
                <w:numId w:val="15"/>
              </w:numPr>
              <w:spacing w:before="75" w:after="75"/>
              <w:ind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20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 in the dairy department, where I faced and stocked dairy products.</w:t>
            </w:r>
          </w:p>
          <w:p w:rsidR="00000000" w:rsidRDefault="00BC3C44" w:rsidP="00E7205E">
            <w:pPr>
              <w:pStyle w:val="ListParagraph"/>
              <w:numPr>
                <w:ilvl w:val="0"/>
                <w:numId w:val="15"/>
              </w:numPr>
              <w:spacing w:before="75" w:after="75"/>
              <w:ind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20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 in the grocery department, where I faced and stocked store merchandise.</w:t>
            </w:r>
          </w:p>
          <w:p w:rsidR="007B4C09" w:rsidRPr="00E7205E" w:rsidRDefault="007B4C09" w:rsidP="007B4C09">
            <w:pPr>
              <w:pStyle w:val="ListParagraph"/>
              <w:spacing w:before="75" w:after="75"/>
              <w:ind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750" w:type="pct"/>
            <w:shd w:val="clear" w:color="auto" w:fill="auto"/>
            <w:vAlign w:val="center"/>
            <w:hideMark/>
          </w:tcPr>
          <w:p w:rsidR="00000000" w:rsidRDefault="00BC3C44">
            <w:pPr>
              <w:spacing w:after="75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Northtec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LLC, Bristol, 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December 2009 - February 2010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Backup </w:t>
            </w:r>
            <w:r w:rsidRPr="00E7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Line Attendant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00000" w:rsidRPr="00E7205E" w:rsidRDefault="00BC3C44" w:rsidP="00E7205E">
            <w:pPr>
              <w:pStyle w:val="ListParagraph"/>
              <w:numPr>
                <w:ilvl w:val="0"/>
                <w:numId w:val="16"/>
              </w:numPr>
              <w:spacing w:before="75" w:after="75"/>
              <w:ind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20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Filled in for</w:t>
            </w:r>
            <w:r w:rsidRPr="00E720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assemblers as needed to avoid disruption with the assembly line.</w:t>
            </w:r>
          </w:p>
          <w:p w:rsidR="00000000" w:rsidRPr="00E7205E" w:rsidRDefault="00BC3C44" w:rsidP="00E7205E">
            <w:pPr>
              <w:pStyle w:val="ListParagraph"/>
              <w:numPr>
                <w:ilvl w:val="0"/>
                <w:numId w:val="16"/>
              </w:numPr>
              <w:spacing w:before="75" w:after="75"/>
              <w:ind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20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Resupplied assemblers with their designated product.</w:t>
            </w:r>
          </w:p>
          <w:p w:rsidR="00000000" w:rsidRPr="00E7205E" w:rsidRDefault="00BC3C44" w:rsidP="00E7205E">
            <w:pPr>
              <w:pStyle w:val="ListParagraph"/>
              <w:numPr>
                <w:ilvl w:val="0"/>
                <w:numId w:val="16"/>
              </w:numPr>
              <w:spacing w:before="75" w:after="75"/>
              <w:ind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20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Positioned boxes with completed products on skits, and moved them to storage.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8347AF" w:rsidRDefault="008347A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00000">
        <w:trPr>
          <w:tblCellSpacing w:w="0" w:type="dxa"/>
        </w:trPr>
        <w:tc>
          <w:tcPr>
            <w:tcW w:w="750" w:type="pct"/>
            <w:shd w:val="clear" w:color="auto" w:fill="auto"/>
            <w:hideMark/>
          </w:tcPr>
          <w:p w:rsidR="00000000" w:rsidRPr="00524B7B" w:rsidRDefault="00BC3C44">
            <w:pPr>
              <w:spacing w:after="75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524B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Skills</w:t>
            </w:r>
            <w:r w:rsidR="007B4C09" w:rsidRPr="00524B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00000" w:rsidRPr="007B4C09" w:rsidRDefault="00BC3C44" w:rsidP="007B4C09">
            <w:pPr>
              <w:pStyle w:val="ListParagraph"/>
              <w:numPr>
                <w:ilvl w:val="0"/>
                <w:numId w:val="18"/>
              </w:numPr>
              <w:spacing w:before="75" w:after="75"/>
              <w:ind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4C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Ability to work with Windows OS</w:t>
            </w:r>
          </w:p>
          <w:p w:rsidR="00000000" w:rsidRPr="007B4C09" w:rsidRDefault="00BC3C44" w:rsidP="007B4C09">
            <w:pPr>
              <w:pStyle w:val="ListParagraph"/>
              <w:numPr>
                <w:ilvl w:val="0"/>
                <w:numId w:val="18"/>
              </w:numPr>
              <w:spacing w:before="75" w:after="75"/>
              <w:ind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4C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Microsoft Office (Access, Excel, PowerPoint, Word)</w:t>
            </w:r>
          </w:p>
          <w:p w:rsidR="00000000" w:rsidRPr="007B4C09" w:rsidRDefault="00BC3C44" w:rsidP="007B4C09">
            <w:pPr>
              <w:pStyle w:val="ListParagraph"/>
              <w:numPr>
                <w:ilvl w:val="0"/>
                <w:numId w:val="18"/>
              </w:numPr>
              <w:spacing w:before="75" w:after="75"/>
              <w:ind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4C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QuickBooks (Novice)</w:t>
            </w:r>
          </w:p>
          <w:p w:rsidR="00000000" w:rsidRPr="007B4C09" w:rsidRDefault="00BC3C44" w:rsidP="007B4C09">
            <w:pPr>
              <w:pStyle w:val="ListParagraph"/>
              <w:numPr>
                <w:ilvl w:val="0"/>
                <w:numId w:val="18"/>
              </w:numPr>
              <w:spacing w:before="75" w:after="75"/>
              <w:ind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4C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WordPress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00000" w:rsidRDefault="00BC3C4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C3C44" w:rsidRDefault="00BC3C44">
      <w:pPr>
        <w:rPr>
          <w:rFonts w:eastAsia="Times New Roman"/>
        </w:rPr>
      </w:pPr>
    </w:p>
    <w:sectPr w:rsidR="00BC3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7CD3"/>
    <w:multiLevelType w:val="hybridMultilevel"/>
    <w:tmpl w:val="D6F295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803D2A"/>
    <w:multiLevelType w:val="hybridMultilevel"/>
    <w:tmpl w:val="68027F92"/>
    <w:lvl w:ilvl="0" w:tplc="04090005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3F25B39"/>
    <w:multiLevelType w:val="hybridMultilevel"/>
    <w:tmpl w:val="D4E02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837CB"/>
    <w:multiLevelType w:val="multilevel"/>
    <w:tmpl w:val="57D8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C0842"/>
    <w:multiLevelType w:val="hybridMultilevel"/>
    <w:tmpl w:val="D49E6E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23DC5"/>
    <w:multiLevelType w:val="hybridMultilevel"/>
    <w:tmpl w:val="F118D0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64D9F"/>
    <w:multiLevelType w:val="hybridMultilevel"/>
    <w:tmpl w:val="35D0EA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FE01C7"/>
    <w:multiLevelType w:val="hybridMultilevel"/>
    <w:tmpl w:val="D9F044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C023A"/>
    <w:multiLevelType w:val="hybridMultilevel"/>
    <w:tmpl w:val="5F4EA0F8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07877DE"/>
    <w:multiLevelType w:val="multilevel"/>
    <w:tmpl w:val="A0F4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67ABE"/>
    <w:multiLevelType w:val="hybridMultilevel"/>
    <w:tmpl w:val="F40AC018"/>
    <w:lvl w:ilvl="0" w:tplc="04090005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52F94F12"/>
    <w:multiLevelType w:val="hybridMultilevel"/>
    <w:tmpl w:val="5D562592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598C10C1"/>
    <w:multiLevelType w:val="multilevel"/>
    <w:tmpl w:val="0134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9A0B17"/>
    <w:multiLevelType w:val="hybridMultilevel"/>
    <w:tmpl w:val="AA1697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E351F"/>
    <w:multiLevelType w:val="hybridMultilevel"/>
    <w:tmpl w:val="502658DC"/>
    <w:lvl w:ilvl="0" w:tplc="04090005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68887C64"/>
    <w:multiLevelType w:val="hybridMultilevel"/>
    <w:tmpl w:val="9F5E89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825175"/>
    <w:multiLevelType w:val="multilevel"/>
    <w:tmpl w:val="82A6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FB2289"/>
    <w:multiLevelType w:val="multilevel"/>
    <w:tmpl w:val="1642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7"/>
  </w:num>
  <w:num w:numId="5">
    <w:abstractNumId w:val="16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1"/>
  </w:num>
  <w:num w:numId="13">
    <w:abstractNumId w:val="5"/>
  </w:num>
  <w:num w:numId="14">
    <w:abstractNumId w:val="13"/>
  </w:num>
  <w:num w:numId="15">
    <w:abstractNumId w:val="2"/>
  </w:num>
  <w:num w:numId="16">
    <w:abstractNumId w:val="7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205E"/>
    <w:rsid w:val="00135E28"/>
    <w:rsid w:val="00524B7B"/>
    <w:rsid w:val="00740311"/>
    <w:rsid w:val="007B4C09"/>
    <w:rsid w:val="008347AF"/>
    <w:rsid w:val="00BC3C44"/>
    <w:rsid w:val="00E7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27581-6B3F-495E-AEFC-EAB7FFCD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label">
    <w:name w:val="sectionlabel"/>
    <w:basedOn w:val="Normal"/>
    <w:pPr>
      <w:spacing w:before="100" w:beforeAutospacing="1" w:after="75"/>
    </w:pPr>
    <w:rPr>
      <w:b/>
      <w:bCs/>
    </w:rPr>
  </w:style>
  <w:style w:type="paragraph" w:styleId="ListParagraph">
    <w:name w:val="List Paragraph"/>
    <w:basedOn w:val="Normal"/>
    <w:uiPriority w:val="34"/>
    <w:qFormat/>
    <w:rsid w:val="00E72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Created for Lawrence M. Wall from Resumizer</vt:lpstr>
    </vt:vector>
  </TitlesOfParts>
  <Company>Hewlett-Packard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Created for Lawrence M. Wall from Resumizer</dc:title>
  <dc:subject/>
  <dc:creator>Lawrence Wall</dc:creator>
  <cp:keywords/>
  <dc:description/>
  <cp:lastModifiedBy>Lawrence Wall</cp:lastModifiedBy>
  <cp:revision>2</cp:revision>
  <cp:lastPrinted>2014-03-26T09:52:00Z</cp:lastPrinted>
  <dcterms:created xsi:type="dcterms:W3CDTF">2014-03-26T09:52:00Z</dcterms:created>
  <dcterms:modified xsi:type="dcterms:W3CDTF">2014-03-26T09:52:00Z</dcterms:modified>
</cp:coreProperties>
</file>