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8DD86" w14:textId="29B5F00E" w:rsidR="008501CD" w:rsidRDefault="008501CD">
      <w:r>
        <w:t>-Practice arithmetic expressions</w:t>
      </w:r>
    </w:p>
    <w:p w14:paraId="0FC13E8E" w14:textId="77777777" w:rsidR="008501CD" w:rsidRDefault="008501CD" w:rsidP="00B23A63">
      <w:pPr>
        <w:ind w:left="720"/>
      </w:pPr>
      <w:r>
        <w:t xml:space="preserve">Important: </w:t>
      </w:r>
    </w:p>
    <w:p w14:paraId="4F7659F9" w14:textId="23E82CDB" w:rsidR="008501CD" w:rsidRDefault="008501CD" w:rsidP="00B23A63">
      <w:pPr>
        <w:ind w:left="720"/>
      </w:pPr>
      <w:r>
        <w:t xml:space="preserve">-the precedence of </w:t>
      </w:r>
      <w:r>
        <w:t>arithmetic</w:t>
      </w:r>
      <w:r>
        <w:t xml:space="preserve"> operators (</w:t>
      </w:r>
      <w:r>
        <w:t>e.g., multiplication precedes addition/subtraction )</w:t>
      </w:r>
    </w:p>
    <w:p w14:paraId="0A667E07" w14:textId="46D5F208" w:rsidR="008501CD" w:rsidRDefault="008501CD" w:rsidP="00B23A63">
      <w:pPr>
        <w:ind w:left="720"/>
      </w:pPr>
      <w:r>
        <w:t xml:space="preserve">-use of parenthesis to get </w:t>
      </w:r>
      <w:r>
        <w:t>t</w:t>
      </w:r>
      <w:r>
        <w:t xml:space="preserve">he desired order in operators </w:t>
      </w:r>
    </w:p>
    <w:p w14:paraId="18B2F2C7" w14:textId="11406361" w:rsidR="008501CD" w:rsidRDefault="008501CD" w:rsidP="00B23A63">
      <w:pPr>
        <w:ind w:left="720"/>
      </w:pPr>
      <w:r>
        <w:t>Example: What is the value of z:</w:t>
      </w:r>
    </w:p>
    <w:p w14:paraId="5003ED28" w14:textId="09A11A70" w:rsidR="008501CD" w:rsidRDefault="008501CD" w:rsidP="00B23A63">
      <w:pPr>
        <w:ind w:left="720"/>
      </w:pPr>
      <w:r>
        <w:t>X=4;</w:t>
      </w:r>
    </w:p>
    <w:p w14:paraId="047FDE48" w14:textId="17637597" w:rsidR="008501CD" w:rsidRDefault="008501CD" w:rsidP="00B23A63">
      <w:pPr>
        <w:ind w:left="720"/>
      </w:pPr>
      <w:r>
        <w:t>Y=8;</w:t>
      </w:r>
    </w:p>
    <w:p w14:paraId="5DA2DDF2" w14:textId="4E08FAD1" w:rsidR="008501CD" w:rsidRDefault="008501CD" w:rsidP="00B23A63">
      <w:pPr>
        <w:ind w:left="720"/>
      </w:pPr>
      <w:r>
        <w:t>Z= x+2*y/x+3</w:t>
      </w:r>
    </w:p>
    <w:p w14:paraId="498B1298" w14:textId="7D73E9D0" w:rsidR="008501CD" w:rsidRDefault="008501CD" w:rsidP="00B23A63">
      <w:pPr>
        <w:ind w:left="720"/>
      </w:pPr>
      <w:r>
        <w:t>How about:</w:t>
      </w:r>
    </w:p>
    <w:p w14:paraId="34401D50" w14:textId="32276903" w:rsidR="008501CD" w:rsidRDefault="008501CD" w:rsidP="00B23A63">
      <w:pPr>
        <w:ind w:left="720"/>
      </w:pPr>
      <w:r>
        <w:t xml:space="preserve">Z= </w:t>
      </w:r>
      <w:r>
        <w:t>(</w:t>
      </w:r>
      <w:r>
        <w:t>x+2</w:t>
      </w:r>
      <w:r>
        <w:t>)</w:t>
      </w:r>
      <w:r>
        <w:t>*y/</w:t>
      </w:r>
      <w:r>
        <w:t>(</w:t>
      </w:r>
      <w:r>
        <w:t>x+3</w:t>
      </w:r>
      <w:r>
        <w:t>)</w:t>
      </w:r>
    </w:p>
    <w:p w14:paraId="0BCA0314" w14:textId="77777777" w:rsidR="008501CD" w:rsidRDefault="008501CD" w:rsidP="008501CD"/>
    <w:p w14:paraId="42B4D0BA" w14:textId="4D2DD172" w:rsidR="00DD612C" w:rsidRDefault="008501CD">
      <w:r>
        <w:t>-Practice logical expressions:</w:t>
      </w:r>
    </w:p>
    <w:p w14:paraId="1E8B10B7" w14:textId="77777777" w:rsidR="008501CD" w:rsidRDefault="008501CD" w:rsidP="00B23A63">
      <w:pPr>
        <w:ind w:left="720"/>
      </w:pPr>
      <w:r>
        <w:t xml:space="preserve">Important: </w:t>
      </w:r>
    </w:p>
    <w:p w14:paraId="59D7084B" w14:textId="580CFAE5" w:rsidR="008501CD" w:rsidRDefault="008501CD" w:rsidP="00B23A63">
      <w:pPr>
        <w:ind w:left="720"/>
      </w:pPr>
      <w:r>
        <w:t>-the use of &amp;&amp; and ||</w:t>
      </w:r>
    </w:p>
    <w:p w14:paraId="6B3D4B59" w14:textId="2547A57A" w:rsidR="008501CD" w:rsidRDefault="008501CD" w:rsidP="00B23A63">
      <w:pPr>
        <w:ind w:left="720"/>
      </w:pPr>
      <w:r>
        <w:t>-the precedence of logical operators (&amp;&amp; precedes ||)</w:t>
      </w:r>
    </w:p>
    <w:p w14:paraId="0A96EC2C" w14:textId="37259BC2" w:rsidR="008501CD" w:rsidRDefault="008501CD" w:rsidP="00B23A63">
      <w:pPr>
        <w:ind w:left="720"/>
      </w:pPr>
      <w:r>
        <w:t xml:space="preserve">-use of parenthesis to get the desired order in operators </w:t>
      </w:r>
    </w:p>
    <w:p w14:paraId="6432480C" w14:textId="1618536D" w:rsidR="008501CD" w:rsidRDefault="008501CD" w:rsidP="00B23A63">
      <w:pPr>
        <w:ind w:left="720"/>
      </w:pPr>
      <w:r>
        <w:t>Example: What is the value of z:</w:t>
      </w:r>
    </w:p>
    <w:p w14:paraId="3E4531A6" w14:textId="22D15817" w:rsidR="008501CD" w:rsidRDefault="008501CD" w:rsidP="00B23A63">
      <w:pPr>
        <w:ind w:left="720"/>
      </w:pPr>
      <w:r>
        <w:t>Var x = ‘Hi!’</w:t>
      </w:r>
    </w:p>
    <w:p w14:paraId="238CB099" w14:textId="16918D2A" w:rsidR="008501CD" w:rsidRDefault="008501CD" w:rsidP="00B23A63">
      <w:pPr>
        <w:ind w:left="720"/>
      </w:pPr>
      <w:r>
        <w:t>Var z = (1&lt;2 &amp;&amp; 80&lt;90 || 24&lt;20 &amp;&amp; x == “Hi</w:t>
      </w:r>
      <w:r w:rsidR="00734A1E">
        <w:t>!</w:t>
      </w:r>
      <w:r>
        <w:t>”)</w:t>
      </w:r>
    </w:p>
    <w:p w14:paraId="38D5267C" w14:textId="6F61F7EC" w:rsidR="008501CD" w:rsidRDefault="008501CD"/>
    <w:p w14:paraId="1C711844" w14:textId="3616AE1E" w:rsidR="009F0026" w:rsidRDefault="00B23A63">
      <w:r>
        <w:t>-</w:t>
      </w:r>
      <w:r w:rsidR="009F0026">
        <w:t>Write a Javascript code that shows the value of an HTML input tag in the console (</w:t>
      </w:r>
      <w:r w:rsidR="006A4305">
        <w:t>include both the html code, with proper ID’s for the input, and the javascript code: use $(), html(), and val(), if needed</w:t>
      </w:r>
      <w:r w:rsidR="009F0026">
        <w:t>).</w:t>
      </w:r>
    </w:p>
    <w:p w14:paraId="1D0D7390" w14:textId="1F2286B9" w:rsidR="009F0026" w:rsidRDefault="00B23A63" w:rsidP="009F0026">
      <w:r>
        <w:t>-</w:t>
      </w:r>
      <w:r w:rsidR="009F0026">
        <w:t xml:space="preserve">Write a Javascript code that </w:t>
      </w:r>
      <w:r w:rsidR="009F0026">
        <w:t>concatenates</w:t>
      </w:r>
      <w:r w:rsidR="009F0026">
        <w:t xml:space="preserve"> the value</w:t>
      </w:r>
      <w:r w:rsidR="009F0026">
        <w:t>s</w:t>
      </w:r>
      <w:r w:rsidR="009F0026">
        <w:t xml:space="preserve"> of </w:t>
      </w:r>
      <w:r w:rsidR="009F0026">
        <w:t>two</w:t>
      </w:r>
      <w:r w:rsidR="009F0026">
        <w:t xml:space="preserve"> HTML input tag</w:t>
      </w:r>
      <w:r w:rsidR="009F0026">
        <w:t>s and shows them</w:t>
      </w:r>
      <w:r w:rsidR="009F0026">
        <w:t xml:space="preserve"> in the console (include both the html code</w:t>
      </w:r>
      <w:r w:rsidR="006A4305">
        <w:t>, with proper ID’s for the input,</w:t>
      </w:r>
      <w:r w:rsidR="009F0026">
        <w:t xml:space="preserve"> and </w:t>
      </w:r>
      <w:r w:rsidR="006A4305">
        <w:t xml:space="preserve">the </w:t>
      </w:r>
      <w:r w:rsidR="009F0026">
        <w:t>javascript code</w:t>
      </w:r>
      <w:r w:rsidR="006A4305">
        <w:t>: use $(), html(), and val(), if needed</w:t>
      </w:r>
      <w:r w:rsidR="009F0026">
        <w:t>).</w:t>
      </w:r>
    </w:p>
    <w:p w14:paraId="64EC3386" w14:textId="0A97282C" w:rsidR="009F0026" w:rsidRDefault="00B23A63" w:rsidP="009F0026">
      <w:r>
        <w:t>-</w:t>
      </w:r>
      <w:r w:rsidR="009F0026">
        <w:t xml:space="preserve">Write a Javascript code that concatenates the values of two HTML input tags and </w:t>
      </w:r>
      <w:r w:rsidR="009F0026">
        <w:t>shows that value in the inner HTML of a div tag</w:t>
      </w:r>
      <w:r w:rsidR="009F0026">
        <w:t xml:space="preserve"> (</w:t>
      </w:r>
      <w:r w:rsidR="006A4305">
        <w:t>include both the html code, with proper ID’s for the input, and the javascript code: use $(), html(), and val(), if needed</w:t>
      </w:r>
      <w:r w:rsidR="009F0026">
        <w:t>).</w:t>
      </w:r>
    </w:p>
    <w:p w14:paraId="18981294" w14:textId="77777777" w:rsidR="009F0026" w:rsidRDefault="009F0026"/>
    <w:p w14:paraId="4C0D7214" w14:textId="63ECE5F7" w:rsidR="009F0026" w:rsidRDefault="00B23A63">
      <w:r>
        <w:t>-</w:t>
      </w:r>
      <w:r w:rsidR="009F0026">
        <w:t>Learn what makes variable names illegal in Javascript.</w:t>
      </w:r>
    </w:p>
    <w:p w14:paraId="5BB748AF" w14:textId="216C40A9" w:rsidR="009F0026" w:rsidRDefault="009F0026"/>
    <w:p w14:paraId="50F95A20" w14:textId="123F2799" w:rsidR="009F0026" w:rsidRDefault="00B23A63">
      <w:r>
        <w:t>-</w:t>
      </w:r>
      <w:r w:rsidR="009F0026">
        <w:t>What is a the syntax to assign 8 to a variable called y?</w:t>
      </w:r>
    </w:p>
    <w:p w14:paraId="5F230748" w14:textId="1BDEDD85" w:rsidR="009F0026" w:rsidRDefault="00B23A63">
      <w:r>
        <w:t>-</w:t>
      </w:r>
      <w:r w:rsidR="009F0026">
        <w:t>What is the syntax to see if y is equal to 8? (what is the syntactic difference to above?)</w:t>
      </w:r>
    </w:p>
    <w:p w14:paraId="69E2B1FC" w14:textId="4FE4EEFD" w:rsidR="009F0026" w:rsidRDefault="00B23A63">
      <w:r>
        <w:t>-</w:t>
      </w:r>
      <w:r w:rsidR="009F0026">
        <w:t>What is the value of x at the end of last line of the code run:</w:t>
      </w:r>
    </w:p>
    <w:p w14:paraId="34DF2380" w14:textId="05521E9D" w:rsidR="009F0026" w:rsidRDefault="009F0026" w:rsidP="00B23A63">
      <w:pPr>
        <w:spacing w:line="240" w:lineRule="auto"/>
        <w:ind w:left="720"/>
      </w:pPr>
      <w:r>
        <w:t>Var x= 10;</w:t>
      </w:r>
    </w:p>
    <w:p w14:paraId="0BD02228" w14:textId="041A7048" w:rsidR="009F0026" w:rsidRDefault="009F0026" w:rsidP="00B23A63">
      <w:pPr>
        <w:spacing w:line="240" w:lineRule="auto"/>
        <w:ind w:left="720"/>
      </w:pPr>
      <w:r>
        <w:t>x--;</w:t>
      </w:r>
    </w:p>
    <w:p w14:paraId="56B641BB" w14:textId="4D1AFA2F" w:rsidR="009F0026" w:rsidRDefault="009F0026" w:rsidP="00B23A63">
      <w:pPr>
        <w:spacing w:line="240" w:lineRule="auto"/>
        <w:ind w:left="720"/>
      </w:pPr>
      <w:r>
        <w:t>x++;</w:t>
      </w:r>
    </w:p>
    <w:p w14:paraId="1EFCC633" w14:textId="122E748E" w:rsidR="009F0026" w:rsidRDefault="009F0026" w:rsidP="00B23A63">
      <w:pPr>
        <w:spacing w:line="240" w:lineRule="auto"/>
        <w:ind w:left="720"/>
      </w:pPr>
      <w:r>
        <w:t>x--;</w:t>
      </w:r>
    </w:p>
    <w:p w14:paraId="0B65F78A" w14:textId="77777777" w:rsidR="009F0026" w:rsidRDefault="009F0026">
      <w:r>
        <w:t>-Review the built in functions we have covered: isNaN(), parseInt(), toFixed(). Pay attention to capitalization of letters.</w:t>
      </w:r>
    </w:p>
    <w:p w14:paraId="5F39B30D" w14:textId="2314C47D" w:rsidR="009F0026" w:rsidRDefault="009F0026">
      <w:r>
        <w:t xml:space="preserve">-Write a loop that types the values of a series of numbers that start from 10 and increment by 3 </w:t>
      </w:r>
      <w:r w:rsidR="00607C60">
        <w:t xml:space="preserve">units </w:t>
      </w:r>
      <w:r>
        <w:t>for 4 iterations:</w:t>
      </w:r>
    </w:p>
    <w:p w14:paraId="1B3A249C" w14:textId="102ABC93" w:rsidR="009F0026" w:rsidRDefault="009F0026" w:rsidP="00B23A63">
      <w:pPr>
        <w:ind w:left="720"/>
      </w:pPr>
      <w:r>
        <w:t xml:space="preserve">10, 13, 16, 19, 22, </w:t>
      </w:r>
    </w:p>
    <w:p w14:paraId="2D06CBA8" w14:textId="77777777" w:rsidR="00607C60" w:rsidRDefault="00607C60">
      <w:r>
        <w:t>-Write a loop that types the result of a natural number, x, being added to all of the non-zero odd numbers that are smaller that x. For instance, if x =6:</w:t>
      </w:r>
    </w:p>
    <w:p w14:paraId="7AE4E3D4" w14:textId="680F09C6" w:rsidR="00607C60" w:rsidRDefault="00607C60">
      <w:r>
        <w:t>Result = 6+5+3+1= 15</w:t>
      </w:r>
      <w:bookmarkStart w:id="0" w:name="_GoBack"/>
      <w:bookmarkEnd w:id="0"/>
    </w:p>
    <w:p w14:paraId="289DC857" w14:textId="77777777" w:rsidR="00B105A4" w:rsidRDefault="00B105A4">
      <w:r>
        <w:t>-Write a function that is called isNumberInteger and takes a parameter as an input and checks if the input is an integer variable.</w:t>
      </w:r>
    </w:p>
    <w:p w14:paraId="7CB05C58" w14:textId="3B2C2BEC" w:rsidR="009F0026" w:rsidRDefault="00B105A4">
      <w:r>
        <w:t xml:space="preserve"> </w:t>
      </w:r>
      <w:r w:rsidR="00607C60">
        <w:t xml:space="preserve">  </w:t>
      </w:r>
    </w:p>
    <w:sectPr w:rsidR="009F0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zsjSxMDE0M7YwMjVR0lEKTi0uzszPAykwrAUAbnpS4iwAAAA="/>
  </w:docVars>
  <w:rsids>
    <w:rsidRoot w:val="008501CD"/>
    <w:rsid w:val="00607C60"/>
    <w:rsid w:val="006A4305"/>
    <w:rsid w:val="00734A1E"/>
    <w:rsid w:val="008501CD"/>
    <w:rsid w:val="009F0026"/>
    <w:rsid w:val="00B105A4"/>
    <w:rsid w:val="00B23A63"/>
    <w:rsid w:val="00DD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824A6"/>
  <w15:chartTrackingRefBased/>
  <w15:docId w15:val="{15225D05-FED2-4BDE-AD3A-06DDDDF3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 Havakhor</dc:creator>
  <cp:keywords/>
  <dc:description/>
  <cp:lastModifiedBy>Taha Havakhor</cp:lastModifiedBy>
  <cp:revision>6</cp:revision>
  <dcterms:created xsi:type="dcterms:W3CDTF">2020-02-19T23:44:00Z</dcterms:created>
  <dcterms:modified xsi:type="dcterms:W3CDTF">2020-02-20T00:12:00Z</dcterms:modified>
</cp:coreProperties>
</file>